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9592" w14:textId="337665A2" w:rsidR="00C3691A" w:rsidRPr="00835610" w:rsidRDefault="00C3691A">
      <w:pPr>
        <w:rPr>
          <w:b/>
          <w:bCs/>
          <w:color w:val="CC0099"/>
          <w:sz w:val="36"/>
          <w:szCs w:val="36"/>
          <w:u w:val="single"/>
        </w:rPr>
      </w:pPr>
      <w:r w:rsidRPr="00835610">
        <w:rPr>
          <w:b/>
          <w:bCs/>
          <w:color w:val="CC0099"/>
          <w:sz w:val="36"/>
          <w:szCs w:val="36"/>
          <w:u w:val="single"/>
        </w:rPr>
        <w:t xml:space="preserve">Bordeaux 2019 </w:t>
      </w:r>
      <w:r w:rsidR="009C1A6C" w:rsidRPr="009C1A6C">
        <w:rPr>
          <w:b/>
          <w:bCs/>
          <w:color w:val="CC0099"/>
          <w:sz w:val="36"/>
          <w:szCs w:val="36"/>
        </w:rPr>
        <w:tab/>
      </w:r>
      <w:r w:rsidR="009C1A6C" w:rsidRPr="009C1A6C">
        <w:rPr>
          <w:b/>
          <w:bCs/>
          <w:color w:val="CC0099"/>
          <w:sz w:val="36"/>
          <w:szCs w:val="36"/>
        </w:rPr>
        <w:tab/>
      </w:r>
      <w:r w:rsidR="009C1A6C" w:rsidRPr="009C1A6C">
        <w:rPr>
          <w:b/>
          <w:bCs/>
          <w:color w:val="CC0099"/>
          <w:sz w:val="36"/>
          <w:szCs w:val="36"/>
        </w:rPr>
        <w:tab/>
      </w:r>
      <w:r w:rsidR="009C1A6C">
        <w:rPr>
          <w:b/>
          <w:bCs/>
          <w:color w:val="CC0099"/>
          <w:sz w:val="36"/>
          <w:szCs w:val="36"/>
        </w:rPr>
        <w:tab/>
      </w:r>
      <w:r w:rsidR="009C1A6C">
        <w:rPr>
          <w:b/>
          <w:bCs/>
          <w:color w:val="CC0099"/>
          <w:sz w:val="36"/>
          <w:szCs w:val="36"/>
        </w:rPr>
        <w:tab/>
      </w:r>
      <w:r w:rsidR="009C1A6C">
        <w:rPr>
          <w:b/>
          <w:bCs/>
          <w:color w:val="CC0099"/>
          <w:sz w:val="36"/>
          <w:szCs w:val="36"/>
        </w:rPr>
        <w:tab/>
      </w:r>
      <w:r w:rsidR="009C1A6C">
        <w:rPr>
          <w:b/>
          <w:bCs/>
          <w:color w:val="CC0099"/>
          <w:sz w:val="36"/>
          <w:szCs w:val="36"/>
        </w:rPr>
        <w:tab/>
      </w:r>
      <w:r w:rsidR="009029E9">
        <w:rPr>
          <w:b/>
          <w:bCs/>
          <w:sz w:val="32"/>
          <w:szCs w:val="32"/>
        </w:rPr>
        <w:t>27</w:t>
      </w:r>
      <w:r w:rsidR="009C1A6C" w:rsidRPr="009C1A6C">
        <w:rPr>
          <w:b/>
          <w:bCs/>
          <w:sz w:val="32"/>
          <w:szCs w:val="32"/>
        </w:rPr>
        <w:t>/</w:t>
      </w:r>
      <w:r w:rsidR="009029E9">
        <w:rPr>
          <w:b/>
          <w:bCs/>
          <w:sz w:val="32"/>
          <w:szCs w:val="32"/>
        </w:rPr>
        <w:t>01</w:t>
      </w:r>
      <w:r w:rsidR="009C1A6C" w:rsidRPr="009C1A6C">
        <w:rPr>
          <w:b/>
          <w:bCs/>
          <w:sz w:val="32"/>
          <w:szCs w:val="32"/>
        </w:rPr>
        <w:t>/202</w:t>
      </w:r>
      <w:r w:rsidR="009029E9">
        <w:rPr>
          <w:b/>
          <w:bCs/>
          <w:sz w:val="32"/>
          <w:szCs w:val="32"/>
        </w:rPr>
        <w:t>1</w:t>
      </w:r>
    </w:p>
    <w:p w14:paraId="070A7AD1" w14:textId="77777777" w:rsidR="00C3691A" w:rsidRDefault="00C3691A"/>
    <w:p w14:paraId="499FF90F" w14:textId="77777777" w:rsidR="00C3691A" w:rsidRDefault="00C3691A"/>
    <w:p w14:paraId="6BBB9342" w14:textId="1BAA5B53" w:rsidR="00B00309" w:rsidRDefault="00C3691A">
      <w:r w:rsidRPr="00C3691A">
        <w:rPr>
          <w:b/>
          <w:bCs/>
        </w:rPr>
        <w:t>W</w:t>
      </w:r>
      <w:r>
        <w:rPr>
          <w:b/>
          <w:bCs/>
        </w:rPr>
        <w:t>INE/VIN</w:t>
      </w:r>
      <w:r w:rsidRPr="00C3691A">
        <w:rPr>
          <w:b/>
          <w:bCs/>
        </w:rPr>
        <w:tab/>
      </w:r>
      <w:r w:rsidRPr="00C3691A">
        <w:rPr>
          <w:b/>
          <w:bCs/>
        </w:rPr>
        <w:tab/>
      </w:r>
      <w:r w:rsidRPr="00C3691A">
        <w:rPr>
          <w:b/>
          <w:bCs/>
        </w:rPr>
        <w:tab/>
      </w:r>
      <w:r>
        <w:rPr>
          <w:b/>
          <w:bCs/>
        </w:rPr>
        <w:t xml:space="preserve">           </w:t>
      </w:r>
      <w:r w:rsidR="00466D41">
        <w:rPr>
          <w:b/>
          <w:bCs/>
        </w:rPr>
        <w:t xml:space="preserve">   </w:t>
      </w:r>
      <w:r w:rsidR="0044396E">
        <w:rPr>
          <w:b/>
          <w:bCs/>
        </w:rPr>
        <w:tab/>
      </w:r>
      <w:r w:rsidR="0044396E">
        <w:rPr>
          <w:b/>
          <w:bCs/>
        </w:rPr>
        <w:tab/>
      </w:r>
      <w:r w:rsidRPr="00C3691A">
        <w:rPr>
          <w:b/>
          <w:bCs/>
        </w:rPr>
        <w:t>A</w:t>
      </w:r>
      <w:r>
        <w:rPr>
          <w:b/>
          <w:bCs/>
        </w:rPr>
        <w:t>PPELLATION</w:t>
      </w:r>
      <w:r w:rsidRPr="00C3691A">
        <w:rPr>
          <w:b/>
          <w:bCs/>
        </w:rPr>
        <w:tab/>
      </w:r>
      <w:r w:rsidRPr="00C3691A">
        <w:rPr>
          <w:b/>
          <w:bCs/>
        </w:rPr>
        <w:tab/>
      </w:r>
      <w:r w:rsidRPr="00C3691A">
        <w:rPr>
          <w:b/>
          <w:bCs/>
        </w:rPr>
        <w:tab/>
      </w:r>
      <w:r>
        <w:rPr>
          <w:b/>
          <w:bCs/>
        </w:rPr>
        <w:t xml:space="preserve"> </w:t>
      </w:r>
      <w:r w:rsidRPr="00C3691A">
        <w:rPr>
          <w:b/>
          <w:bCs/>
        </w:rPr>
        <w:t>P</w:t>
      </w:r>
      <w:r>
        <w:rPr>
          <w:b/>
          <w:bCs/>
        </w:rPr>
        <w:t>RICE</w:t>
      </w:r>
      <w:r w:rsidRPr="00C3691A">
        <w:rPr>
          <w:b/>
          <w:bCs/>
        </w:rPr>
        <w:t>/P</w:t>
      </w:r>
      <w:r>
        <w:rPr>
          <w:b/>
          <w:bCs/>
        </w:rPr>
        <w:t xml:space="preserve">RIX </w:t>
      </w:r>
      <w:r w:rsidR="00EA0B58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EA0B58">
        <w:rPr>
          <w:b/>
          <w:bCs/>
        </w:rPr>
        <w:tab/>
        <w:t xml:space="preserve"> </w:t>
      </w:r>
      <w:r w:rsidR="00835610">
        <w:rPr>
          <w:b/>
          <w:bCs/>
        </w:rPr>
        <w:t xml:space="preserve">          (</w:t>
      </w:r>
      <w:r w:rsidRPr="00C3691A">
        <w:t>HTVA/ex sales Tax)</w:t>
      </w:r>
    </w:p>
    <w:p w14:paraId="399DACC4" w14:textId="77777777" w:rsidR="0044396E" w:rsidRDefault="0044396E"/>
    <w:p w14:paraId="222F53EE" w14:textId="57F4EC3A" w:rsidR="0065663D" w:rsidRDefault="0065663D">
      <w:pPr>
        <w:rPr>
          <w:b/>
          <w:bCs/>
        </w:rPr>
      </w:pPr>
      <w:r>
        <w:rPr>
          <w:b/>
          <w:bCs/>
        </w:rPr>
        <w:t>Château La Tour Carnet (JS 93-94)</w:t>
      </w:r>
      <w:r>
        <w:rPr>
          <w:b/>
          <w:bCs/>
        </w:rPr>
        <w:tab/>
      </w:r>
      <w:r>
        <w:rPr>
          <w:b/>
          <w:bCs/>
        </w:rPr>
        <w:tab/>
      </w:r>
      <w:r w:rsidRPr="0065663D">
        <w:t>Haut-Médoc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23.52 euros </w:t>
      </w:r>
    </w:p>
    <w:p w14:paraId="6A175764" w14:textId="42831C7B" w:rsidR="004409A6" w:rsidRDefault="004409A6">
      <w:r>
        <w:rPr>
          <w:b/>
          <w:bCs/>
        </w:rPr>
        <w:t>Château Sociando Mallet (Vinous 92-94)</w:t>
      </w:r>
      <w:r>
        <w:rPr>
          <w:b/>
          <w:bCs/>
        </w:rPr>
        <w:tab/>
      </w:r>
      <w:r w:rsidRPr="004409A6">
        <w:t>Haut-Medoc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23.8 euros</w:t>
      </w:r>
      <w:r>
        <w:rPr>
          <w:b/>
          <w:bCs/>
        </w:rPr>
        <w:tab/>
      </w:r>
    </w:p>
    <w:p w14:paraId="421354D3" w14:textId="454C4A12" w:rsidR="0044396E" w:rsidRDefault="0044396E"/>
    <w:p w14:paraId="1AC27ECA" w14:textId="616C2E6C" w:rsidR="008A2073" w:rsidRDefault="008A2073">
      <w:pPr>
        <w:rPr>
          <w:b/>
          <w:bCs/>
        </w:rPr>
      </w:pPr>
      <w:r w:rsidRPr="008A2073">
        <w:rPr>
          <w:b/>
          <w:bCs/>
        </w:rPr>
        <w:t>Château Poujeaux</w:t>
      </w:r>
      <w:r>
        <w:rPr>
          <w:b/>
          <w:bCs/>
        </w:rPr>
        <w:t xml:space="preserve"> (JS 93-94</w:t>
      </w:r>
      <w:r w:rsidR="000878C0">
        <w:rPr>
          <w:b/>
          <w:bCs/>
        </w:rPr>
        <w:t xml:space="preserve"> Vinous 93-95</w:t>
      </w:r>
      <w:r>
        <w:rPr>
          <w:b/>
          <w:bCs/>
        </w:rPr>
        <w:t>)</w:t>
      </w:r>
      <w:r>
        <w:rPr>
          <w:b/>
          <w:bCs/>
        </w:rPr>
        <w:tab/>
      </w:r>
      <w:r w:rsidRPr="008A2073">
        <w:t>Moulis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19.6 euros</w:t>
      </w:r>
    </w:p>
    <w:p w14:paraId="0E3DDBA0" w14:textId="761F3C4C" w:rsidR="0015197C" w:rsidRDefault="0015197C">
      <w:pPr>
        <w:rPr>
          <w:b/>
          <w:bCs/>
        </w:rPr>
      </w:pPr>
    </w:p>
    <w:p w14:paraId="27593223" w14:textId="5D2ADA51" w:rsidR="0015197C" w:rsidRDefault="0015197C">
      <w:pPr>
        <w:rPr>
          <w:b/>
          <w:bCs/>
        </w:rPr>
      </w:pPr>
      <w:r w:rsidRPr="0015197C">
        <w:rPr>
          <w:b/>
          <w:bCs/>
        </w:rPr>
        <w:t xml:space="preserve">Château d'Aiguilhe </w:t>
      </w:r>
      <w:r>
        <w:rPr>
          <w:b/>
          <w:bCs/>
        </w:rPr>
        <w:t>(Vinous 91-93)</w:t>
      </w:r>
      <w:r>
        <w:rPr>
          <w:b/>
          <w:bCs/>
        </w:rPr>
        <w:tab/>
      </w:r>
      <w:r>
        <w:rPr>
          <w:b/>
          <w:bCs/>
        </w:rPr>
        <w:tab/>
      </w:r>
      <w:r w:rsidRPr="0015197C">
        <w:t>Côtes de Castillon</w:t>
      </w:r>
      <w:r>
        <w:tab/>
      </w:r>
      <w:r>
        <w:tab/>
      </w:r>
      <w:r w:rsidRPr="0015197C">
        <w:rPr>
          <w:b/>
          <w:bCs/>
        </w:rPr>
        <w:t>14 euros</w:t>
      </w:r>
    </w:p>
    <w:p w14:paraId="50063209" w14:textId="58F28C5C" w:rsidR="002128AB" w:rsidRPr="008A2073" w:rsidRDefault="002128AB">
      <w:pPr>
        <w:rPr>
          <w:b/>
          <w:bCs/>
        </w:rPr>
      </w:pPr>
      <w:r>
        <w:rPr>
          <w:b/>
          <w:bCs/>
        </w:rPr>
        <w:t>Château Montlandrie (WA 93-95)</w:t>
      </w:r>
      <w:r>
        <w:rPr>
          <w:b/>
          <w:bCs/>
        </w:rPr>
        <w:tab/>
      </w:r>
      <w:r>
        <w:rPr>
          <w:b/>
          <w:bCs/>
        </w:rPr>
        <w:tab/>
      </w:r>
      <w:r w:rsidRPr="0015197C">
        <w:t>Côtes de Castillon</w:t>
      </w:r>
      <w:r>
        <w:tab/>
      </w:r>
      <w:r>
        <w:tab/>
      </w:r>
      <w:r w:rsidRPr="002128AB">
        <w:rPr>
          <w:b/>
          <w:bCs/>
        </w:rPr>
        <w:t>14.84 euros</w:t>
      </w:r>
      <w:r w:rsidRPr="002128AB">
        <w:rPr>
          <w:b/>
          <w:bCs/>
        </w:rPr>
        <w:tab/>
      </w:r>
    </w:p>
    <w:p w14:paraId="053109A9" w14:textId="77777777" w:rsidR="008A2073" w:rsidRDefault="008A2073"/>
    <w:p w14:paraId="7B997088" w14:textId="0D2D0C24" w:rsidR="00D429FC" w:rsidRDefault="00D429FC">
      <w:pPr>
        <w:rPr>
          <w:b/>
          <w:bCs/>
        </w:rPr>
      </w:pPr>
      <w:r>
        <w:rPr>
          <w:b/>
          <w:bCs/>
        </w:rPr>
        <w:t>Château d’Armailhac (JS 92-93)</w:t>
      </w:r>
      <w:r>
        <w:rPr>
          <w:b/>
          <w:bCs/>
        </w:rPr>
        <w:tab/>
      </w:r>
      <w:r>
        <w:rPr>
          <w:b/>
          <w:bCs/>
        </w:rPr>
        <w:tab/>
      </w:r>
      <w:r w:rsidRPr="00D429FC">
        <w:t>Pauillac</w:t>
      </w:r>
      <w:r w:rsidRPr="00D429F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euros</w:t>
      </w:r>
    </w:p>
    <w:p w14:paraId="06C9FBF5" w14:textId="7FDEF68E" w:rsidR="00E623BB" w:rsidRDefault="00E623BB">
      <w:r w:rsidRPr="0074695C">
        <w:rPr>
          <w:b/>
          <w:bCs/>
        </w:rPr>
        <w:t>Château Pédesclaux (JS 94-95)</w:t>
      </w:r>
      <w:r>
        <w:tab/>
      </w:r>
      <w:r>
        <w:tab/>
      </w:r>
      <w:r>
        <w:tab/>
        <w:t>Pauillac</w:t>
      </w:r>
      <w:r>
        <w:tab/>
      </w:r>
      <w:r>
        <w:tab/>
      </w:r>
      <w:r>
        <w:tab/>
      </w:r>
      <w:r>
        <w:tab/>
      </w:r>
      <w:r w:rsidRPr="00E623BB">
        <w:rPr>
          <w:b/>
          <w:bCs/>
        </w:rPr>
        <w:t>28 euros</w:t>
      </w:r>
      <w:r>
        <w:t xml:space="preserve"> </w:t>
      </w:r>
    </w:p>
    <w:p w14:paraId="27A5B287" w14:textId="0001CA74" w:rsidR="00CD4AB8" w:rsidRDefault="00CD4AB8">
      <w:pPr>
        <w:rPr>
          <w:b/>
          <w:bCs/>
        </w:rPr>
      </w:pPr>
      <w:r w:rsidRPr="00CD4AB8">
        <w:rPr>
          <w:b/>
          <w:bCs/>
        </w:rPr>
        <w:t>Grand Puy Lacoste</w:t>
      </w:r>
      <w:r>
        <w:rPr>
          <w:b/>
          <w:bCs/>
        </w:rPr>
        <w:t xml:space="preserve"> (JMQ 97)</w:t>
      </w:r>
      <w:r>
        <w:tab/>
      </w:r>
      <w:r>
        <w:tab/>
      </w:r>
      <w:r>
        <w:tab/>
        <w:t>Pauillac</w:t>
      </w:r>
      <w:r>
        <w:tab/>
      </w:r>
      <w:r>
        <w:tab/>
      </w:r>
      <w:r>
        <w:tab/>
      </w:r>
      <w:r>
        <w:tab/>
      </w:r>
      <w:r w:rsidRPr="00CD4AB8">
        <w:rPr>
          <w:b/>
          <w:bCs/>
        </w:rPr>
        <w:t>50.4 euros</w:t>
      </w:r>
    </w:p>
    <w:p w14:paraId="5FC07F68" w14:textId="37B0BD7B" w:rsidR="00EE1F5E" w:rsidRDefault="00EE1F5E">
      <w:pPr>
        <w:rPr>
          <w:b/>
          <w:bCs/>
        </w:rPr>
      </w:pPr>
      <w:r>
        <w:rPr>
          <w:b/>
          <w:bCs/>
        </w:rPr>
        <w:t>Petit Mouton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1F5E">
        <w:t>Pauillac</w:t>
      </w:r>
      <w:r>
        <w:tab/>
      </w:r>
      <w:r>
        <w:tab/>
      </w:r>
      <w:r>
        <w:tab/>
      </w:r>
      <w:r>
        <w:tab/>
      </w:r>
      <w:r w:rsidRPr="00EE1F5E">
        <w:rPr>
          <w:b/>
          <w:bCs/>
        </w:rPr>
        <w:t>185 euros</w:t>
      </w:r>
    </w:p>
    <w:p w14:paraId="1261FB0B" w14:textId="6C9149FE" w:rsidR="00EE1F5E" w:rsidRDefault="00EE1F5E">
      <w:pPr>
        <w:rPr>
          <w:b/>
          <w:bCs/>
        </w:rPr>
      </w:pPr>
      <w:r>
        <w:rPr>
          <w:b/>
          <w:bCs/>
        </w:rPr>
        <w:t>Carruades de Lafite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1F5E">
        <w:t>Pauillac</w:t>
      </w:r>
      <w:r w:rsidRPr="00EE1F5E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 euros</w:t>
      </w:r>
    </w:p>
    <w:p w14:paraId="0D05DF21" w14:textId="77777777" w:rsidR="0044396E" w:rsidRDefault="0044396E"/>
    <w:p w14:paraId="09D3214A" w14:textId="4E67B91B" w:rsidR="007B6313" w:rsidRDefault="007B6313">
      <w:pPr>
        <w:rPr>
          <w:b/>
          <w:bCs/>
        </w:rPr>
      </w:pPr>
      <w:r>
        <w:rPr>
          <w:b/>
          <w:bCs/>
        </w:rPr>
        <w:t>Château Cantenac Brown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6313">
        <w:t>Margaux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 euros</w:t>
      </w:r>
    </w:p>
    <w:p w14:paraId="6533A267" w14:textId="3FF6848F" w:rsidR="00582FC4" w:rsidRDefault="00582FC4">
      <w:pPr>
        <w:rPr>
          <w:b/>
          <w:bCs/>
        </w:rPr>
      </w:pPr>
      <w:r>
        <w:rPr>
          <w:b/>
          <w:bCs/>
        </w:rPr>
        <w:t>Château du Tertre (JS 95-96)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2FC4">
        <w:t>Margaux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29.4 euros</w:t>
      </w:r>
    </w:p>
    <w:p w14:paraId="6F4833EB" w14:textId="79848832" w:rsidR="004677D0" w:rsidRDefault="004677D0">
      <w:pPr>
        <w:rPr>
          <w:b/>
          <w:bCs/>
        </w:rPr>
      </w:pPr>
      <w:r>
        <w:rPr>
          <w:b/>
          <w:bCs/>
        </w:rPr>
        <w:t>Château Prieuré Lichine (JS 93-94)</w:t>
      </w:r>
      <w:r>
        <w:rPr>
          <w:b/>
          <w:bCs/>
        </w:rPr>
        <w:tab/>
      </w:r>
      <w:r>
        <w:rPr>
          <w:b/>
          <w:bCs/>
        </w:rPr>
        <w:tab/>
      </w:r>
      <w:r w:rsidRPr="004677D0">
        <w:t>Margaux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euros</w:t>
      </w:r>
    </w:p>
    <w:p w14:paraId="38C1DF0F" w14:textId="799A9CA0" w:rsidR="004677D0" w:rsidRDefault="004677D0">
      <w:pPr>
        <w:rPr>
          <w:b/>
          <w:bCs/>
        </w:rPr>
      </w:pPr>
      <w:r>
        <w:rPr>
          <w:b/>
          <w:bCs/>
        </w:rPr>
        <w:t>Chateau d’Issan (JS 96-97</w:t>
      </w:r>
      <w:r w:rsidR="000763BF">
        <w:rPr>
          <w:b/>
          <w:bCs/>
        </w:rPr>
        <w:t xml:space="preserve"> WA 94-96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 w:rsidRPr="004677D0">
        <w:t>Margaux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40.6 euros</w:t>
      </w:r>
    </w:p>
    <w:p w14:paraId="2F396A29" w14:textId="7B3087E4" w:rsidR="000763BF" w:rsidRDefault="000763BF">
      <w:pPr>
        <w:rPr>
          <w:b/>
          <w:bCs/>
        </w:rPr>
      </w:pPr>
      <w:r>
        <w:rPr>
          <w:b/>
          <w:bCs/>
        </w:rPr>
        <w:t>Pavillon Rouge de Château Margaux (JMQ 95)</w:t>
      </w:r>
      <w:r>
        <w:rPr>
          <w:b/>
          <w:bCs/>
        </w:rPr>
        <w:tab/>
      </w:r>
      <w:r w:rsidRPr="000763BF">
        <w:t>Margaux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 euros</w:t>
      </w:r>
    </w:p>
    <w:p w14:paraId="74F96451" w14:textId="6FA83D7B" w:rsidR="00466D41" w:rsidRDefault="00466D41">
      <w:r>
        <w:tab/>
      </w:r>
    </w:p>
    <w:p w14:paraId="3E414575" w14:textId="0BDAB1A6" w:rsidR="004F1584" w:rsidRDefault="004F1584">
      <w:r w:rsidRPr="0074695C">
        <w:rPr>
          <w:b/>
          <w:bCs/>
        </w:rPr>
        <w:t>Pagodes de Cos</w:t>
      </w:r>
      <w:r w:rsidR="00F52EC0" w:rsidRPr="0074695C">
        <w:rPr>
          <w:b/>
          <w:bCs/>
        </w:rPr>
        <w:t xml:space="preserve"> (JS 94-95 WA 92-94)</w:t>
      </w:r>
      <w:r w:rsidR="00F52EC0" w:rsidRPr="0074695C">
        <w:rPr>
          <w:b/>
          <w:bCs/>
        </w:rPr>
        <w:tab/>
      </w:r>
      <w:r w:rsidR="00F52EC0">
        <w:tab/>
        <w:t>St-Estèphe</w:t>
      </w:r>
      <w:r w:rsidR="00F52EC0">
        <w:tab/>
      </w:r>
      <w:r w:rsidR="00F52EC0">
        <w:tab/>
      </w:r>
      <w:r w:rsidR="00F52EC0">
        <w:tab/>
      </w:r>
      <w:r w:rsidR="00F52EC0" w:rsidRPr="00F52EC0">
        <w:rPr>
          <w:b/>
          <w:bCs/>
        </w:rPr>
        <w:t>35 euros</w:t>
      </w:r>
      <w:r w:rsidR="00F52EC0">
        <w:t xml:space="preserve"> </w:t>
      </w:r>
    </w:p>
    <w:p w14:paraId="1D07A0C0" w14:textId="77777777" w:rsidR="00CD4AB8" w:rsidRDefault="00CD4AB8">
      <w:pPr>
        <w:rPr>
          <w:b/>
          <w:bCs/>
        </w:rPr>
      </w:pPr>
    </w:p>
    <w:p w14:paraId="0418A612" w14:textId="1A782D62" w:rsidR="00CD4AB8" w:rsidRDefault="005F6BCD">
      <w:pPr>
        <w:rPr>
          <w:b/>
          <w:bCs/>
        </w:rPr>
      </w:pPr>
      <w:r>
        <w:rPr>
          <w:b/>
          <w:bCs/>
        </w:rPr>
        <w:t>Château Talbot</w:t>
      </w:r>
      <w:r>
        <w:rPr>
          <w:b/>
          <w:bCs/>
        </w:rPr>
        <w:tab/>
        <w:t xml:space="preserve"> (JS 94-95</w:t>
      </w:r>
      <w:r w:rsidR="000878C0">
        <w:rPr>
          <w:b/>
          <w:bCs/>
        </w:rPr>
        <w:t xml:space="preserve"> Vinous 93-95</w:t>
      </w:r>
      <w:r>
        <w:rPr>
          <w:b/>
          <w:bCs/>
        </w:rPr>
        <w:t>)</w:t>
      </w:r>
      <w:r>
        <w:rPr>
          <w:b/>
          <w:bCs/>
        </w:rPr>
        <w:tab/>
      </w:r>
      <w:r w:rsidRPr="005F6BCD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39.2 euros</w:t>
      </w:r>
    </w:p>
    <w:p w14:paraId="113DCB56" w14:textId="591882B1" w:rsidR="00CD4AB8" w:rsidRDefault="00CD4AB8">
      <w:pPr>
        <w:rPr>
          <w:b/>
          <w:bCs/>
        </w:rPr>
      </w:pPr>
      <w:r>
        <w:rPr>
          <w:b/>
          <w:bCs/>
        </w:rPr>
        <w:t>Château Gloria</w:t>
      </w:r>
      <w:r>
        <w:rPr>
          <w:b/>
          <w:bCs/>
        </w:rPr>
        <w:tab/>
        <w:t>(JS 94-95</w:t>
      </w:r>
      <w:r w:rsidR="000878C0">
        <w:rPr>
          <w:b/>
          <w:bCs/>
        </w:rPr>
        <w:t xml:space="preserve"> Vinous 93-95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 w:rsidRPr="00CD4AB8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euros</w:t>
      </w:r>
    </w:p>
    <w:p w14:paraId="53395856" w14:textId="6B0D00D0" w:rsidR="00CD4AB8" w:rsidRDefault="00CD4AB8">
      <w:pPr>
        <w:rPr>
          <w:b/>
          <w:bCs/>
        </w:rPr>
      </w:pPr>
      <w:r>
        <w:rPr>
          <w:b/>
          <w:bCs/>
        </w:rPr>
        <w:t>Château Lagrange (JS 93-94</w:t>
      </w:r>
      <w:r w:rsidR="00D050A9">
        <w:rPr>
          <w:b/>
          <w:bCs/>
        </w:rPr>
        <w:t xml:space="preserve"> Vinous 94-96</w:t>
      </w:r>
      <w:r>
        <w:rPr>
          <w:b/>
          <w:bCs/>
        </w:rPr>
        <w:t>)</w:t>
      </w:r>
      <w:r>
        <w:rPr>
          <w:b/>
          <w:bCs/>
        </w:rPr>
        <w:tab/>
      </w:r>
      <w:r w:rsidRPr="00CD4AB8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34.3 euros</w:t>
      </w:r>
    </w:p>
    <w:p w14:paraId="1CD2076B" w14:textId="263831FB" w:rsidR="00CD4AB8" w:rsidRDefault="00CD4AB8">
      <w:pPr>
        <w:rPr>
          <w:b/>
          <w:bCs/>
        </w:rPr>
      </w:pPr>
      <w:r>
        <w:rPr>
          <w:b/>
          <w:bCs/>
        </w:rPr>
        <w:lastRenderedPageBreak/>
        <w:t>Château St-Pierre (JMQ 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4AB8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39.2 euros</w:t>
      </w:r>
    </w:p>
    <w:p w14:paraId="54E23436" w14:textId="3AE86430" w:rsidR="004409A6" w:rsidRDefault="004409A6">
      <w:pPr>
        <w:rPr>
          <w:b/>
          <w:bCs/>
        </w:rPr>
      </w:pPr>
      <w:r>
        <w:rPr>
          <w:b/>
          <w:bCs/>
        </w:rPr>
        <w:t>Château Langoa Barton (JS 95-96)</w:t>
      </w:r>
      <w:r>
        <w:rPr>
          <w:b/>
          <w:bCs/>
        </w:rPr>
        <w:tab/>
      </w:r>
      <w:r>
        <w:rPr>
          <w:b/>
          <w:bCs/>
        </w:rPr>
        <w:tab/>
      </w:r>
      <w:r w:rsidRPr="004409A6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32.9 euros</w:t>
      </w:r>
    </w:p>
    <w:p w14:paraId="3C18B517" w14:textId="77777777" w:rsidR="00F567B7" w:rsidRDefault="00F567B7" w:rsidP="00F567B7">
      <w:pPr>
        <w:rPr>
          <w:b/>
          <w:bCs/>
        </w:rPr>
      </w:pPr>
      <w:r>
        <w:rPr>
          <w:b/>
          <w:bCs/>
        </w:rPr>
        <w:t>Château Leoville Poyferre (JMQ 96)</w:t>
      </w:r>
      <w:r>
        <w:rPr>
          <w:b/>
          <w:bCs/>
        </w:rPr>
        <w:tab/>
      </w:r>
      <w:r>
        <w:rPr>
          <w:b/>
          <w:bCs/>
        </w:rPr>
        <w:tab/>
      </w:r>
      <w:r w:rsidRPr="0065663D">
        <w:t>St-Julien</w:t>
      </w:r>
      <w:r>
        <w:tab/>
      </w:r>
      <w:r>
        <w:tab/>
      </w:r>
      <w:r>
        <w:tab/>
      </w:r>
      <w:r w:rsidRPr="0065663D">
        <w:rPr>
          <w:b/>
          <w:bCs/>
        </w:rPr>
        <w:t>57.4 euros</w:t>
      </w:r>
    </w:p>
    <w:p w14:paraId="0058668C" w14:textId="2D369027" w:rsidR="004409A6" w:rsidRDefault="004409A6">
      <w:pPr>
        <w:rPr>
          <w:b/>
          <w:bCs/>
        </w:rPr>
      </w:pPr>
      <w:r>
        <w:rPr>
          <w:b/>
          <w:bCs/>
        </w:rPr>
        <w:t>Château Leoville Barton (Vinous 94-96)</w:t>
      </w:r>
      <w:r>
        <w:rPr>
          <w:b/>
          <w:bCs/>
        </w:rPr>
        <w:tab/>
      </w:r>
      <w:r w:rsidRPr="004409A6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60.2 euros</w:t>
      </w:r>
      <w:r>
        <w:rPr>
          <w:b/>
          <w:bCs/>
        </w:rPr>
        <w:tab/>
      </w:r>
    </w:p>
    <w:p w14:paraId="77EB93A8" w14:textId="77777777" w:rsidR="002E2DD4" w:rsidRDefault="00CD4AB8">
      <w:pPr>
        <w:rPr>
          <w:b/>
          <w:bCs/>
        </w:rPr>
      </w:pPr>
      <w:r>
        <w:rPr>
          <w:b/>
          <w:bCs/>
        </w:rPr>
        <w:t>Château Gruaud Larose (JM</w:t>
      </w:r>
      <w:r w:rsidR="00B765AD">
        <w:rPr>
          <w:b/>
          <w:bCs/>
        </w:rPr>
        <w:t>Q</w:t>
      </w:r>
      <w:r>
        <w:rPr>
          <w:b/>
          <w:bCs/>
        </w:rPr>
        <w:t xml:space="preserve"> 95)</w:t>
      </w:r>
      <w:r>
        <w:rPr>
          <w:b/>
          <w:bCs/>
        </w:rPr>
        <w:tab/>
      </w:r>
      <w:r>
        <w:rPr>
          <w:b/>
          <w:bCs/>
        </w:rPr>
        <w:tab/>
      </w:r>
      <w:r w:rsidRPr="00CD4AB8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60.2 euros</w:t>
      </w:r>
    </w:p>
    <w:p w14:paraId="1F5D6D2A" w14:textId="50B6418F" w:rsidR="003D1CBC" w:rsidRPr="003D1CBC" w:rsidRDefault="003D1CBC">
      <w:pPr>
        <w:rPr>
          <w:b/>
          <w:bCs/>
        </w:rPr>
      </w:pPr>
      <w:r w:rsidRPr="003D1CBC">
        <w:rPr>
          <w:b/>
          <w:bCs/>
        </w:rPr>
        <w:t>Clos du Marquis (WA 93-95)</w:t>
      </w:r>
      <w:r w:rsidRPr="003D1CBC">
        <w:rPr>
          <w:b/>
          <w:bCs/>
        </w:rPr>
        <w:tab/>
      </w:r>
      <w:r w:rsidRPr="003D1CBC">
        <w:rPr>
          <w:b/>
          <w:bCs/>
        </w:rPr>
        <w:tab/>
      </w:r>
      <w:r w:rsidRPr="003D1CBC">
        <w:rPr>
          <w:b/>
          <w:bCs/>
        </w:rPr>
        <w:tab/>
      </w:r>
      <w:r w:rsidRPr="00846F20">
        <w:t>St-Julien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37.8 euros</w:t>
      </w:r>
    </w:p>
    <w:p w14:paraId="6CE29B86" w14:textId="52D244EC" w:rsidR="00AB5B31" w:rsidRPr="00870BE5" w:rsidRDefault="00AB5B31">
      <w:pPr>
        <w:rPr>
          <w:b/>
          <w:bCs/>
        </w:rPr>
      </w:pPr>
      <w:r w:rsidRPr="00870BE5">
        <w:rPr>
          <w:b/>
          <w:bCs/>
        </w:rPr>
        <w:t>Château Leoville Las Cases (WA 97-99+)</w:t>
      </w:r>
      <w:r w:rsidRPr="00870BE5">
        <w:rPr>
          <w:b/>
          <w:bCs/>
        </w:rPr>
        <w:tab/>
      </w:r>
      <w:r w:rsidRPr="00870BE5">
        <w:t>St-Julien</w:t>
      </w:r>
      <w:r w:rsidRPr="00870BE5">
        <w:rPr>
          <w:b/>
          <w:bCs/>
        </w:rPr>
        <w:tab/>
      </w:r>
      <w:r w:rsidRPr="00870BE5">
        <w:rPr>
          <w:b/>
          <w:bCs/>
        </w:rPr>
        <w:tab/>
      </w:r>
      <w:r w:rsidRPr="00870BE5">
        <w:rPr>
          <w:b/>
          <w:bCs/>
        </w:rPr>
        <w:tab/>
      </w:r>
      <w:r w:rsidR="00870BE5" w:rsidRPr="00870BE5">
        <w:rPr>
          <w:b/>
          <w:bCs/>
        </w:rPr>
        <w:t>161 eu</w:t>
      </w:r>
      <w:r w:rsidR="00870BE5">
        <w:rPr>
          <w:b/>
          <w:bCs/>
        </w:rPr>
        <w:t>ros</w:t>
      </w:r>
    </w:p>
    <w:p w14:paraId="3E7E2365" w14:textId="77777777" w:rsidR="0065663D" w:rsidRPr="00870BE5" w:rsidRDefault="0065663D">
      <w:pPr>
        <w:rPr>
          <w:b/>
          <w:bCs/>
        </w:rPr>
      </w:pPr>
    </w:p>
    <w:p w14:paraId="52A29082" w14:textId="72EE63F8" w:rsidR="00483D3F" w:rsidRDefault="00483D3F">
      <w:pPr>
        <w:rPr>
          <w:b/>
          <w:bCs/>
        </w:rPr>
      </w:pPr>
      <w:r>
        <w:rPr>
          <w:b/>
          <w:bCs/>
        </w:rPr>
        <w:t>Domaine de Chevalier</w:t>
      </w:r>
      <w:r w:rsidR="009360A1">
        <w:rPr>
          <w:b/>
          <w:bCs/>
        </w:rPr>
        <w:t xml:space="preserve"> Rouge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83D3F">
        <w:t>Pessac-Leognan</w:t>
      </w:r>
      <w:r w:rsidR="009360A1">
        <w:tab/>
      </w:r>
      <w:r w:rsidR="009360A1">
        <w:tab/>
      </w:r>
      <w:r w:rsidR="009360A1" w:rsidRPr="009360A1">
        <w:rPr>
          <w:b/>
          <w:bCs/>
        </w:rPr>
        <w:t>46.2 euros</w:t>
      </w:r>
    </w:p>
    <w:p w14:paraId="6F3D2C68" w14:textId="5CD52497" w:rsidR="008A2073" w:rsidRDefault="008A2073" w:rsidP="007B6313">
      <w:pPr>
        <w:rPr>
          <w:b/>
          <w:bCs/>
        </w:rPr>
      </w:pPr>
      <w:r w:rsidRPr="008A2073">
        <w:rPr>
          <w:b/>
          <w:bCs/>
        </w:rPr>
        <w:t>Le Clarence de Haut-Brion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2073">
        <w:t>Pessac-Leognan</w:t>
      </w:r>
      <w:r>
        <w:rPr>
          <w:b/>
          <w:bCs/>
        </w:rPr>
        <w:tab/>
      </w:r>
      <w:r>
        <w:rPr>
          <w:b/>
          <w:bCs/>
        </w:rPr>
        <w:tab/>
        <w:t>110 euros</w:t>
      </w:r>
    </w:p>
    <w:p w14:paraId="77E98F37" w14:textId="3CB9D841" w:rsidR="00592878" w:rsidRDefault="00592878" w:rsidP="007B6313">
      <w:pPr>
        <w:rPr>
          <w:b/>
          <w:bCs/>
        </w:rPr>
      </w:pPr>
      <w:r>
        <w:rPr>
          <w:b/>
          <w:bCs/>
        </w:rPr>
        <w:t>Château Carbonnieux (JS 93-94</w:t>
      </w:r>
      <w:r w:rsidR="000878C0">
        <w:rPr>
          <w:b/>
          <w:bCs/>
        </w:rPr>
        <w:t xml:space="preserve"> Vinous 92-94</w:t>
      </w:r>
      <w:r>
        <w:rPr>
          <w:b/>
          <w:bCs/>
        </w:rPr>
        <w:t>)</w:t>
      </w:r>
      <w:r>
        <w:rPr>
          <w:b/>
          <w:bCs/>
        </w:rPr>
        <w:tab/>
      </w:r>
      <w:r w:rsidRPr="00592878">
        <w:t>Pessac Leognan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25.2 euros</w:t>
      </w:r>
    </w:p>
    <w:p w14:paraId="0AE6F19D" w14:textId="77777777" w:rsidR="00AB5B31" w:rsidRDefault="00A85A54" w:rsidP="007B6313">
      <w:pPr>
        <w:rPr>
          <w:b/>
          <w:bCs/>
        </w:rPr>
      </w:pPr>
      <w:r>
        <w:rPr>
          <w:b/>
          <w:bCs/>
        </w:rPr>
        <w:t>Château Pape-Clément (</w:t>
      </w:r>
      <w:r w:rsidR="00D050A9">
        <w:rPr>
          <w:b/>
          <w:bCs/>
        </w:rPr>
        <w:t>Vinous 96-98</w:t>
      </w:r>
      <w:r>
        <w:rPr>
          <w:b/>
          <w:bCs/>
        </w:rPr>
        <w:t>)</w:t>
      </w:r>
      <w:r w:rsidR="00B53024">
        <w:rPr>
          <w:b/>
          <w:bCs/>
        </w:rPr>
        <w:tab/>
      </w:r>
      <w:r w:rsidR="00B53024">
        <w:rPr>
          <w:b/>
          <w:bCs/>
        </w:rPr>
        <w:tab/>
      </w:r>
      <w:r w:rsidRPr="00A85A54">
        <w:t>Pessac Leognan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67.2 euros</w:t>
      </w:r>
    </w:p>
    <w:p w14:paraId="51416883" w14:textId="3CE567D7" w:rsidR="00894B54" w:rsidRDefault="00894B54" w:rsidP="007B6313">
      <w:pPr>
        <w:rPr>
          <w:b/>
          <w:bCs/>
        </w:rPr>
      </w:pPr>
      <w:r>
        <w:rPr>
          <w:b/>
          <w:bCs/>
        </w:rPr>
        <w:t>Château Smith Haut Lafitte (WA 96-98)</w:t>
      </w:r>
      <w:r>
        <w:rPr>
          <w:b/>
          <w:bCs/>
        </w:rPr>
        <w:tab/>
      </w:r>
      <w:r w:rsidRPr="00B17809">
        <w:t>Pessac Leognan</w:t>
      </w:r>
      <w:r>
        <w:rPr>
          <w:b/>
          <w:bCs/>
        </w:rPr>
        <w:tab/>
      </w:r>
      <w:r>
        <w:rPr>
          <w:b/>
          <w:bCs/>
        </w:rPr>
        <w:tab/>
      </w:r>
      <w:r w:rsidR="00B17809">
        <w:rPr>
          <w:b/>
          <w:bCs/>
        </w:rPr>
        <w:tab/>
      </w:r>
      <w:r>
        <w:rPr>
          <w:b/>
          <w:bCs/>
        </w:rPr>
        <w:t>75.6 euros</w:t>
      </w:r>
    </w:p>
    <w:p w14:paraId="152BB7A0" w14:textId="47CD7FA4" w:rsidR="00894B54" w:rsidRDefault="00894B54" w:rsidP="007B6313">
      <w:pPr>
        <w:rPr>
          <w:b/>
          <w:bCs/>
        </w:rPr>
      </w:pPr>
      <w:r>
        <w:rPr>
          <w:b/>
          <w:bCs/>
        </w:rPr>
        <w:t>Château Smith Haut Lafitte Blanc (WA 96-98)</w:t>
      </w:r>
      <w:r>
        <w:rPr>
          <w:b/>
          <w:bCs/>
        </w:rPr>
        <w:tab/>
      </w:r>
      <w:r w:rsidRPr="00B17809">
        <w:t>Pessac Leognan</w:t>
      </w:r>
      <w:r>
        <w:rPr>
          <w:b/>
          <w:bCs/>
        </w:rPr>
        <w:tab/>
      </w:r>
      <w:r>
        <w:rPr>
          <w:b/>
          <w:bCs/>
        </w:rPr>
        <w:tab/>
      </w:r>
      <w:r w:rsidR="00B17809">
        <w:rPr>
          <w:b/>
          <w:bCs/>
        </w:rPr>
        <w:tab/>
      </w:r>
      <w:r>
        <w:rPr>
          <w:b/>
          <w:bCs/>
        </w:rPr>
        <w:t>88.2 euros</w:t>
      </w:r>
    </w:p>
    <w:p w14:paraId="763EBBDB" w14:textId="46AECEDC" w:rsidR="008A2073" w:rsidRDefault="008A2073" w:rsidP="007B6313">
      <w:pPr>
        <w:rPr>
          <w:b/>
          <w:bCs/>
        </w:rPr>
      </w:pPr>
      <w:r>
        <w:rPr>
          <w:b/>
          <w:bCs/>
        </w:rPr>
        <w:t>Château Haut-Brion (WA 97-99+)</w:t>
      </w:r>
      <w:r>
        <w:rPr>
          <w:b/>
          <w:bCs/>
        </w:rPr>
        <w:tab/>
      </w:r>
      <w:r>
        <w:rPr>
          <w:b/>
          <w:bCs/>
        </w:rPr>
        <w:tab/>
      </w:r>
      <w:r w:rsidRPr="008A2073">
        <w:t>Pessac-Leognan</w:t>
      </w:r>
      <w:r>
        <w:rPr>
          <w:b/>
          <w:bCs/>
        </w:rPr>
        <w:tab/>
      </w:r>
      <w:r>
        <w:rPr>
          <w:b/>
          <w:bCs/>
        </w:rPr>
        <w:tab/>
        <w:t>330 euros</w:t>
      </w:r>
    </w:p>
    <w:p w14:paraId="5069C981" w14:textId="27567926" w:rsidR="007B6313" w:rsidRDefault="007B6313"/>
    <w:p w14:paraId="3B726DB0" w14:textId="77777777" w:rsidR="008A2073" w:rsidRPr="00F52EC0" w:rsidRDefault="008A2073"/>
    <w:p w14:paraId="037DC52A" w14:textId="20020240" w:rsidR="00FA44BB" w:rsidRDefault="00FA44BB">
      <w:r w:rsidRPr="0074695C">
        <w:rPr>
          <w:b/>
          <w:bCs/>
        </w:rPr>
        <w:t>Château Fombrauge</w:t>
      </w:r>
      <w:r w:rsidR="0044396E" w:rsidRPr="0074695C">
        <w:rPr>
          <w:b/>
          <w:bCs/>
        </w:rPr>
        <w:t xml:space="preserve"> (JS 92-93/100)</w:t>
      </w:r>
      <w:r>
        <w:tab/>
      </w:r>
      <w:r w:rsidR="0044396E">
        <w:tab/>
      </w:r>
      <w:r>
        <w:t>St-Emilion</w:t>
      </w:r>
      <w:r>
        <w:tab/>
      </w:r>
      <w:r>
        <w:tab/>
      </w:r>
      <w:r>
        <w:tab/>
      </w:r>
      <w:r w:rsidRPr="00835610">
        <w:rPr>
          <w:b/>
          <w:bCs/>
        </w:rPr>
        <w:t>22.12 euros</w:t>
      </w:r>
      <w:r>
        <w:t xml:space="preserve"> </w:t>
      </w:r>
    </w:p>
    <w:p w14:paraId="23778E63" w14:textId="13F64C29" w:rsidR="007B6313" w:rsidRDefault="007B6313">
      <w:pPr>
        <w:rPr>
          <w:b/>
          <w:bCs/>
          <w:lang w:val="en-GB"/>
        </w:rPr>
      </w:pPr>
      <w:r w:rsidRPr="007B6313">
        <w:rPr>
          <w:b/>
          <w:bCs/>
          <w:lang w:val="en-GB"/>
        </w:rPr>
        <w:t>Château Moulin St Georges</w:t>
      </w:r>
      <w:r w:rsidRPr="007B6313">
        <w:rPr>
          <w:b/>
          <w:bCs/>
          <w:lang w:val="en-GB"/>
        </w:rPr>
        <w:tab/>
      </w:r>
      <w:r w:rsidRPr="007B6313">
        <w:rPr>
          <w:b/>
          <w:bCs/>
          <w:lang w:val="en-GB"/>
        </w:rPr>
        <w:tab/>
      </w:r>
      <w:r w:rsidRPr="007B6313">
        <w:rPr>
          <w:b/>
          <w:bCs/>
          <w:lang w:val="en-GB"/>
        </w:rPr>
        <w:tab/>
      </w:r>
      <w:r w:rsidRPr="007B6313">
        <w:rPr>
          <w:lang w:val="en-GB"/>
        </w:rPr>
        <w:t>St-Emilion</w:t>
      </w:r>
      <w:r w:rsidRPr="007B6313">
        <w:rPr>
          <w:lang w:val="en-GB"/>
        </w:rPr>
        <w:tab/>
      </w:r>
      <w:r w:rsidRPr="007B6313"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24.9 euros</w:t>
      </w:r>
    </w:p>
    <w:p w14:paraId="26819817" w14:textId="77777777" w:rsidR="008A2073" w:rsidRDefault="008A2073" w:rsidP="008A2073">
      <w:pPr>
        <w:rPr>
          <w:b/>
          <w:bCs/>
        </w:rPr>
      </w:pPr>
      <w:r>
        <w:rPr>
          <w:b/>
          <w:bCs/>
        </w:rPr>
        <w:t>Virginie de Valandraud (JS 93-94)</w:t>
      </w:r>
      <w:r>
        <w:rPr>
          <w:b/>
          <w:bCs/>
        </w:rPr>
        <w:tab/>
      </w:r>
      <w:r>
        <w:rPr>
          <w:b/>
          <w:bCs/>
        </w:rPr>
        <w:tab/>
      </w:r>
      <w:r w:rsidRPr="00B51A09">
        <w:t>St-Emilion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26.2 euros</w:t>
      </w:r>
    </w:p>
    <w:p w14:paraId="11F78AC8" w14:textId="77777777" w:rsidR="008A2073" w:rsidRDefault="008A2073" w:rsidP="008A2073">
      <w:pPr>
        <w:rPr>
          <w:b/>
          <w:bCs/>
        </w:rPr>
      </w:pPr>
      <w:r w:rsidRPr="00404777">
        <w:rPr>
          <w:b/>
          <w:bCs/>
        </w:rPr>
        <w:t>Château Valandraud</w:t>
      </w:r>
      <w:r>
        <w:rPr>
          <w:b/>
          <w:bCs/>
        </w:rPr>
        <w:t xml:space="preserve"> (JS 97-98)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04777">
        <w:t>St-Emilion</w:t>
      </w:r>
      <w:r>
        <w:t xml:space="preserve"> 1</w:t>
      </w:r>
      <w:r w:rsidRPr="008A2073">
        <w:rPr>
          <w:vertAlign w:val="superscript"/>
        </w:rPr>
        <w:t>er</w:t>
      </w:r>
      <w:r>
        <w:t xml:space="preserve"> GCC</w:t>
      </w:r>
      <w:r>
        <w:rPr>
          <w:b/>
          <w:bCs/>
        </w:rPr>
        <w:tab/>
      </w:r>
      <w:r>
        <w:rPr>
          <w:b/>
          <w:bCs/>
        </w:rPr>
        <w:tab/>
        <w:t>105 euros</w:t>
      </w:r>
    </w:p>
    <w:p w14:paraId="028227FB" w14:textId="09D72FC3" w:rsidR="00C808ED" w:rsidRDefault="0015197C" w:rsidP="001B3418">
      <w:pPr>
        <w:rPr>
          <w:b/>
          <w:bCs/>
        </w:rPr>
      </w:pPr>
      <w:r>
        <w:rPr>
          <w:b/>
          <w:bCs/>
        </w:rPr>
        <w:t>Château La Mondotte (WA 97-99)</w:t>
      </w:r>
      <w:r>
        <w:rPr>
          <w:b/>
          <w:bCs/>
        </w:rPr>
        <w:tab/>
      </w:r>
      <w:r>
        <w:rPr>
          <w:b/>
          <w:bCs/>
        </w:rPr>
        <w:tab/>
      </w:r>
      <w:r w:rsidRPr="008A2073">
        <w:t>St-Emilion 1</w:t>
      </w:r>
      <w:r w:rsidR="00EE1F5E">
        <w:t>er</w:t>
      </w:r>
      <w:r w:rsidRPr="008A2073">
        <w:t xml:space="preserve"> GCC</w:t>
      </w:r>
      <w:r>
        <w:tab/>
      </w:r>
      <w:r>
        <w:tab/>
      </w:r>
      <w:r>
        <w:rPr>
          <w:b/>
          <w:bCs/>
        </w:rPr>
        <w:t>126</w:t>
      </w:r>
      <w:r w:rsidRPr="008A2073">
        <w:rPr>
          <w:b/>
          <w:bCs/>
        </w:rPr>
        <w:t xml:space="preserve"> euros</w:t>
      </w:r>
    </w:p>
    <w:p w14:paraId="1D599985" w14:textId="3457AF60" w:rsidR="00894B54" w:rsidRDefault="00894B54" w:rsidP="001B3418">
      <w:pPr>
        <w:rPr>
          <w:b/>
          <w:bCs/>
        </w:rPr>
      </w:pPr>
      <w:r w:rsidRPr="00EE3DEA">
        <w:rPr>
          <w:b/>
          <w:bCs/>
        </w:rPr>
        <w:t>Château Troplong Mondot (WA 96-98)</w:t>
      </w:r>
      <w:r w:rsidRPr="00EE3DEA">
        <w:rPr>
          <w:b/>
          <w:bCs/>
        </w:rPr>
        <w:tab/>
      </w:r>
      <w:r w:rsidRPr="00EE3DEA">
        <w:rPr>
          <w:b/>
          <w:bCs/>
        </w:rPr>
        <w:tab/>
      </w:r>
      <w:bookmarkStart w:id="0" w:name="_Hlk46569194"/>
      <w:r w:rsidRPr="00EE3DEA">
        <w:t>St-Emilion 1er GCC</w:t>
      </w:r>
      <w:bookmarkEnd w:id="0"/>
      <w:r w:rsidRPr="00EE3DEA">
        <w:rPr>
          <w:b/>
          <w:bCs/>
        </w:rPr>
        <w:tab/>
      </w:r>
      <w:r w:rsidRPr="00EE3DEA">
        <w:rPr>
          <w:b/>
          <w:bCs/>
        </w:rPr>
        <w:tab/>
        <w:t>70 euros</w:t>
      </w:r>
    </w:p>
    <w:p w14:paraId="22EFD2F0" w14:textId="61226822" w:rsidR="00EE1F5E" w:rsidRDefault="00EE1F5E" w:rsidP="001B3418">
      <w:pPr>
        <w:rPr>
          <w:b/>
          <w:bCs/>
        </w:rPr>
      </w:pPr>
      <w:r>
        <w:rPr>
          <w:b/>
          <w:bCs/>
        </w:rPr>
        <w:t>Château Figeac (WA 98-100)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3DEA">
        <w:t>St-Emilion 1er GCC</w:t>
      </w:r>
      <w:r>
        <w:tab/>
      </w:r>
      <w:r>
        <w:tab/>
      </w:r>
      <w:r w:rsidRPr="00EE1F5E">
        <w:rPr>
          <w:b/>
          <w:bCs/>
        </w:rPr>
        <w:t>163 euros</w:t>
      </w:r>
    </w:p>
    <w:p w14:paraId="1575F60B" w14:textId="77777777" w:rsidR="00727DB3" w:rsidRDefault="00727DB3">
      <w:pPr>
        <w:rPr>
          <w:b/>
          <w:bCs/>
        </w:rPr>
      </w:pPr>
    </w:p>
    <w:p w14:paraId="256DF8E1" w14:textId="1064F766" w:rsidR="008A2073" w:rsidRDefault="008A2073">
      <w:pPr>
        <w:rPr>
          <w:b/>
          <w:bCs/>
        </w:rPr>
      </w:pPr>
      <w:r>
        <w:rPr>
          <w:b/>
          <w:bCs/>
        </w:rPr>
        <w:t>Fleur de Bouard (JS 93-94)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2073">
        <w:t>Lalande de Pomerol</w:t>
      </w:r>
      <w:r>
        <w:rPr>
          <w:b/>
          <w:bCs/>
        </w:rPr>
        <w:tab/>
      </w:r>
      <w:r>
        <w:rPr>
          <w:b/>
          <w:bCs/>
        </w:rPr>
        <w:tab/>
        <w:t>18.9 euros</w:t>
      </w:r>
    </w:p>
    <w:p w14:paraId="7E7C7606" w14:textId="77777777" w:rsidR="008A2073" w:rsidRDefault="008A2073">
      <w:pPr>
        <w:rPr>
          <w:b/>
          <w:bCs/>
        </w:rPr>
      </w:pPr>
    </w:p>
    <w:p w14:paraId="5431E5A4" w14:textId="7A49A68B" w:rsidR="0065663D" w:rsidRDefault="0065663D">
      <w:pPr>
        <w:rPr>
          <w:b/>
          <w:bCs/>
        </w:rPr>
      </w:pPr>
      <w:r>
        <w:rPr>
          <w:b/>
          <w:bCs/>
        </w:rPr>
        <w:t>Château Gazin (JS 95-96</w:t>
      </w:r>
      <w:r w:rsidR="00A05349">
        <w:rPr>
          <w:b/>
          <w:bCs/>
        </w:rPr>
        <w:t xml:space="preserve"> Vinous 95-97)</w:t>
      </w:r>
      <w:r>
        <w:rPr>
          <w:b/>
          <w:bCs/>
        </w:rPr>
        <w:tab/>
      </w:r>
      <w:r>
        <w:rPr>
          <w:b/>
          <w:bCs/>
        </w:rPr>
        <w:tab/>
      </w:r>
      <w:r w:rsidRPr="0065663D">
        <w:t>Pomerol</w:t>
      </w:r>
      <w:r>
        <w:tab/>
      </w:r>
      <w:r>
        <w:tab/>
      </w:r>
      <w:r>
        <w:tab/>
      </w:r>
      <w:r w:rsidRPr="0065663D">
        <w:rPr>
          <w:b/>
          <w:bCs/>
        </w:rPr>
        <w:t>5</w:t>
      </w:r>
      <w:r>
        <w:rPr>
          <w:b/>
          <w:bCs/>
        </w:rPr>
        <w:t>8</w:t>
      </w:r>
      <w:r w:rsidRPr="0065663D">
        <w:rPr>
          <w:b/>
          <w:bCs/>
        </w:rPr>
        <w:t>.8 euros</w:t>
      </w:r>
    </w:p>
    <w:p w14:paraId="768719EE" w14:textId="5AFF6439" w:rsidR="00CC750E" w:rsidRDefault="00CC750E">
      <w:pPr>
        <w:rPr>
          <w:b/>
          <w:bCs/>
        </w:rPr>
      </w:pPr>
      <w:r>
        <w:rPr>
          <w:b/>
          <w:bCs/>
        </w:rPr>
        <w:t>Château Trotanoy (WA 97-99 Vinous 97-99)</w:t>
      </w:r>
      <w:r>
        <w:rPr>
          <w:b/>
          <w:bCs/>
        </w:rPr>
        <w:tab/>
      </w:r>
      <w:r w:rsidRPr="00CC750E">
        <w:t>Pomerol</w:t>
      </w:r>
      <w:r>
        <w:tab/>
      </w:r>
      <w:r>
        <w:tab/>
      </w:r>
      <w:r>
        <w:tab/>
      </w:r>
      <w:r w:rsidRPr="00CC750E">
        <w:rPr>
          <w:b/>
          <w:bCs/>
        </w:rPr>
        <w:t>197 euros</w:t>
      </w:r>
    </w:p>
    <w:p w14:paraId="0D746A9B" w14:textId="3355C574" w:rsidR="008A630F" w:rsidRDefault="008A630F">
      <w:pPr>
        <w:rPr>
          <w:b/>
          <w:bCs/>
        </w:rPr>
      </w:pPr>
      <w:r>
        <w:rPr>
          <w:b/>
          <w:bCs/>
        </w:rPr>
        <w:t>Vieux Chateau Certan (WA 97-100)</w:t>
      </w:r>
      <w:r>
        <w:rPr>
          <w:b/>
          <w:bCs/>
        </w:rPr>
        <w:tab/>
      </w:r>
      <w:r>
        <w:rPr>
          <w:b/>
          <w:bCs/>
        </w:rPr>
        <w:tab/>
      </w:r>
      <w:r w:rsidRPr="00EE3DEA">
        <w:t>Pomerol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 euros</w:t>
      </w:r>
    </w:p>
    <w:p w14:paraId="7C84CD80" w14:textId="397EC2B6" w:rsidR="005467BD" w:rsidRPr="00B51A09" w:rsidRDefault="00627C49">
      <w:pPr>
        <w:rPr>
          <w:b/>
          <w:bCs/>
        </w:rPr>
      </w:pPr>
      <w:r>
        <w:rPr>
          <w:b/>
          <w:bCs/>
        </w:rPr>
        <w:t>L</w:t>
      </w:r>
      <w:r w:rsidR="005467BD">
        <w:rPr>
          <w:b/>
          <w:bCs/>
        </w:rPr>
        <w:t>e Pin</w:t>
      </w:r>
      <w:r>
        <w:rPr>
          <w:b/>
          <w:bCs/>
        </w:rPr>
        <w:tab/>
      </w:r>
      <w:r w:rsidR="005467BD">
        <w:rPr>
          <w:b/>
          <w:bCs/>
        </w:rPr>
        <w:t xml:space="preserve"> </w:t>
      </w:r>
      <w:r w:rsidR="005467BD">
        <w:rPr>
          <w:b/>
          <w:bCs/>
        </w:rPr>
        <w:tab/>
      </w:r>
      <w:r w:rsidR="005467BD">
        <w:rPr>
          <w:b/>
          <w:bCs/>
        </w:rPr>
        <w:tab/>
      </w:r>
      <w:r w:rsidR="005467BD">
        <w:rPr>
          <w:b/>
          <w:bCs/>
        </w:rPr>
        <w:tab/>
      </w:r>
      <w:r w:rsidR="005467BD">
        <w:rPr>
          <w:b/>
          <w:bCs/>
        </w:rPr>
        <w:tab/>
      </w:r>
      <w:r w:rsidR="005467BD">
        <w:rPr>
          <w:b/>
          <w:bCs/>
        </w:rPr>
        <w:tab/>
      </w:r>
      <w:r w:rsidR="005467BD" w:rsidRPr="005467BD">
        <w:t>Pomerol</w:t>
      </w:r>
      <w:r w:rsidR="005467BD">
        <w:rPr>
          <w:b/>
          <w:bCs/>
        </w:rPr>
        <w:tab/>
      </w:r>
      <w:r w:rsidR="005467BD">
        <w:rPr>
          <w:b/>
          <w:bCs/>
        </w:rPr>
        <w:tab/>
      </w:r>
      <w:r w:rsidR="005467BD">
        <w:rPr>
          <w:b/>
          <w:bCs/>
        </w:rPr>
        <w:tab/>
        <w:t>24</w:t>
      </w:r>
      <w:r w:rsidR="008756E9">
        <w:rPr>
          <w:b/>
          <w:bCs/>
        </w:rPr>
        <w:t>00</w:t>
      </w:r>
      <w:r w:rsidR="005467BD">
        <w:rPr>
          <w:b/>
          <w:bCs/>
        </w:rPr>
        <w:t xml:space="preserve"> euros</w:t>
      </w:r>
    </w:p>
    <w:p w14:paraId="6793A1C0" w14:textId="77777777" w:rsidR="00B51A09" w:rsidRDefault="00B51A09"/>
    <w:p w14:paraId="56548BA0" w14:textId="5303D2E2" w:rsidR="00A563B1" w:rsidRDefault="00A563B1" w:rsidP="00A563B1">
      <w:pPr>
        <w:rPr>
          <w:b/>
          <w:bCs/>
        </w:rPr>
      </w:pPr>
      <w:r>
        <w:rPr>
          <w:b/>
          <w:bCs/>
        </w:rPr>
        <w:t>Château Coutet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563B1">
        <w:t>Barsac</w:t>
      </w:r>
      <w:r w:rsidRPr="00A563B1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31.1 euros</w:t>
      </w:r>
    </w:p>
    <w:p w14:paraId="602BD980" w14:textId="4D6DA651" w:rsidR="0044396E" w:rsidRDefault="0044396E" w:rsidP="0044396E">
      <w:r w:rsidRPr="0074695C">
        <w:rPr>
          <w:b/>
          <w:bCs/>
        </w:rPr>
        <w:t>Château Doisy-Daëne</w:t>
      </w:r>
      <w:r w:rsidRPr="0074695C">
        <w:rPr>
          <w:b/>
          <w:bCs/>
        </w:rPr>
        <w:tab/>
      </w:r>
      <w:r>
        <w:tab/>
      </w:r>
      <w:r>
        <w:tab/>
      </w:r>
      <w:r>
        <w:tab/>
        <w:t>Barsac</w:t>
      </w:r>
      <w:r>
        <w:tab/>
      </w:r>
      <w:r>
        <w:tab/>
      </w:r>
      <w:r>
        <w:tab/>
      </w:r>
      <w:r>
        <w:tab/>
      </w:r>
      <w:r w:rsidRPr="00835610">
        <w:rPr>
          <w:b/>
          <w:bCs/>
        </w:rPr>
        <w:t>28 euros</w:t>
      </w:r>
    </w:p>
    <w:p w14:paraId="37633C17" w14:textId="77777777" w:rsidR="00F52EC0" w:rsidRDefault="00F52EC0" w:rsidP="0044396E">
      <w:pPr>
        <w:rPr>
          <w:b/>
          <w:bCs/>
        </w:rPr>
      </w:pPr>
    </w:p>
    <w:p w14:paraId="3F3CB92A" w14:textId="39C5412B" w:rsidR="0065663D" w:rsidRDefault="00F52EC0" w:rsidP="0044396E">
      <w:pPr>
        <w:rPr>
          <w:b/>
          <w:bCs/>
        </w:rPr>
      </w:pPr>
      <w:r w:rsidRPr="0074695C">
        <w:rPr>
          <w:b/>
          <w:bCs/>
        </w:rPr>
        <w:t>Château Guiraud (JS 94-95)</w:t>
      </w:r>
      <w:r>
        <w:tab/>
      </w:r>
      <w:r>
        <w:tab/>
      </w:r>
      <w:r>
        <w:tab/>
        <w:t>Sauternes</w:t>
      </w:r>
      <w:r>
        <w:tab/>
      </w:r>
      <w:r>
        <w:tab/>
      </w:r>
      <w:r>
        <w:tab/>
      </w:r>
      <w:r w:rsidRPr="00F52EC0">
        <w:rPr>
          <w:b/>
          <w:bCs/>
        </w:rPr>
        <w:t>35.5 euros</w:t>
      </w:r>
    </w:p>
    <w:p w14:paraId="02925502" w14:textId="4AFC78CD" w:rsidR="00835610" w:rsidRDefault="0065663D" w:rsidP="0044396E">
      <w:pPr>
        <w:rPr>
          <w:b/>
          <w:bCs/>
        </w:rPr>
      </w:pPr>
      <w:r>
        <w:rPr>
          <w:b/>
          <w:bCs/>
        </w:rPr>
        <w:t xml:space="preserve">Chateau </w:t>
      </w:r>
      <w:r w:rsidRPr="0065663D">
        <w:rPr>
          <w:b/>
          <w:bCs/>
        </w:rPr>
        <w:t>L</w:t>
      </w:r>
      <w:r>
        <w:rPr>
          <w:b/>
          <w:bCs/>
        </w:rPr>
        <w:t>afaurie</w:t>
      </w:r>
      <w:r w:rsidRPr="0065663D">
        <w:rPr>
          <w:b/>
          <w:bCs/>
        </w:rPr>
        <w:t>-P</w:t>
      </w:r>
      <w:r>
        <w:rPr>
          <w:b/>
          <w:bCs/>
        </w:rPr>
        <w:t>eyraguey (JS 93-94)</w:t>
      </w:r>
      <w:r>
        <w:rPr>
          <w:b/>
          <w:bCs/>
        </w:rPr>
        <w:tab/>
      </w:r>
      <w:r>
        <w:rPr>
          <w:b/>
          <w:bCs/>
        </w:rPr>
        <w:tab/>
      </w:r>
      <w:r w:rsidRPr="0065663D">
        <w:t>Sauternes</w:t>
      </w:r>
      <w:r>
        <w:rPr>
          <w:b/>
          <w:bCs/>
        </w:rPr>
        <w:tab/>
      </w:r>
      <w:r w:rsidR="00835610" w:rsidRPr="00F52EC0">
        <w:tab/>
      </w:r>
      <w:r w:rsidR="00835610" w:rsidRPr="00F52EC0">
        <w:tab/>
      </w:r>
      <w:r w:rsidRPr="0065663D">
        <w:rPr>
          <w:b/>
          <w:bCs/>
        </w:rPr>
        <w:t>40 euros</w:t>
      </w:r>
    </w:p>
    <w:p w14:paraId="52B32537" w14:textId="10CAC102" w:rsidR="007B6313" w:rsidRPr="00F52EC0" w:rsidRDefault="007B6313" w:rsidP="0044396E">
      <w:r>
        <w:rPr>
          <w:b/>
          <w:bCs/>
        </w:rPr>
        <w:t>Château Suduiraut (JS 95-96)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B6313">
        <w:t>Sauternes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40.6 euros</w:t>
      </w:r>
    </w:p>
    <w:p w14:paraId="178B904F" w14:textId="77777777" w:rsidR="0044396E" w:rsidRPr="00C3691A" w:rsidRDefault="0044396E">
      <w:pPr>
        <w:rPr>
          <w:b/>
          <w:bCs/>
        </w:rPr>
      </w:pPr>
    </w:p>
    <w:sectPr w:rsidR="0044396E" w:rsidRPr="00C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FACA" w14:textId="77777777" w:rsidR="00375844" w:rsidRDefault="00375844" w:rsidP="0044396E">
      <w:pPr>
        <w:spacing w:after="0" w:line="240" w:lineRule="auto"/>
      </w:pPr>
      <w:r>
        <w:separator/>
      </w:r>
    </w:p>
  </w:endnote>
  <w:endnote w:type="continuationSeparator" w:id="0">
    <w:p w14:paraId="6357A70D" w14:textId="77777777" w:rsidR="00375844" w:rsidRDefault="00375844" w:rsidP="0044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98C3" w14:textId="77777777" w:rsidR="00375844" w:rsidRDefault="00375844" w:rsidP="0044396E">
      <w:pPr>
        <w:spacing w:after="0" w:line="240" w:lineRule="auto"/>
      </w:pPr>
      <w:r>
        <w:separator/>
      </w:r>
    </w:p>
  </w:footnote>
  <w:footnote w:type="continuationSeparator" w:id="0">
    <w:p w14:paraId="0C924482" w14:textId="77777777" w:rsidR="00375844" w:rsidRDefault="00375844" w:rsidP="0044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1A"/>
    <w:rsid w:val="00017DED"/>
    <w:rsid w:val="000763BF"/>
    <w:rsid w:val="000878C0"/>
    <w:rsid w:val="000C73A6"/>
    <w:rsid w:val="0015197C"/>
    <w:rsid w:val="00184766"/>
    <w:rsid w:val="001905EC"/>
    <w:rsid w:val="001B3418"/>
    <w:rsid w:val="001C694C"/>
    <w:rsid w:val="001D1022"/>
    <w:rsid w:val="00204497"/>
    <w:rsid w:val="002128AB"/>
    <w:rsid w:val="0021427F"/>
    <w:rsid w:val="002D6190"/>
    <w:rsid w:val="002E2DD4"/>
    <w:rsid w:val="00340BCD"/>
    <w:rsid w:val="00372F8B"/>
    <w:rsid w:val="00375844"/>
    <w:rsid w:val="00387C36"/>
    <w:rsid w:val="003C5018"/>
    <w:rsid w:val="003D1CBC"/>
    <w:rsid w:val="00404777"/>
    <w:rsid w:val="004409A6"/>
    <w:rsid w:val="0044396E"/>
    <w:rsid w:val="00466D41"/>
    <w:rsid w:val="004677D0"/>
    <w:rsid w:val="00480BB2"/>
    <w:rsid w:val="00483D3F"/>
    <w:rsid w:val="00493975"/>
    <w:rsid w:val="004C3EB6"/>
    <w:rsid w:val="004E5D6E"/>
    <w:rsid w:val="004F1584"/>
    <w:rsid w:val="004F5E07"/>
    <w:rsid w:val="005467BD"/>
    <w:rsid w:val="00555AC4"/>
    <w:rsid w:val="00573BEC"/>
    <w:rsid w:val="00580BEC"/>
    <w:rsid w:val="00582FC4"/>
    <w:rsid w:val="00590BB5"/>
    <w:rsid w:val="00591C4F"/>
    <w:rsid w:val="00592878"/>
    <w:rsid w:val="005E32B7"/>
    <w:rsid w:val="005F6BCD"/>
    <w:rsid w:val="0060093C"/>
    <w:rsid w:val="0062775A"/>
    <w:rsid w:val="00627C49"/>
    <w:rsid w:val="0065663D"/>
    <w:rsid w:val="00656C70"/>
    <w:rsid w:val="006602A0"/>
    <w:rsid w:val="006E0EE8"/>
    <w:rsid w:val="00727DB3"/>
    <w:rsid w:val="007374C3"/>
    <w:rsid w:val="0074695C"/>
    <w:rsid w:val="00747974"/>
    <w:rsid w:val="00774AE7"/>
    <w:rsid w:val="007B6313"/>
    <w:rsid w:val="007F473E"/>
    <w:rsid w:val="007F75BF"/>
    <w:rsid w:val="00801697"/>
    <w:rsid w:val="00831A88"/>
    <w:rsid w:val="00835610"/>
    <w:rsid w:val="0084595F"/>
    <w:rsid w:val="00846F20"/>
    <w:rsid w:val="0087002D"/>
    <w:rsid w:val="00870BE5"/>
    <w:rsid w:val="00874C43"/>
    <w:rsid w:val="008756E9"/>
    <w:rsid w:val="00887B9C"/>
    <w:rsid w:val="00894B54"/>
    <w:rsid w:val="008A2073"/>
    <w:rsid w:val="008A630F"/>
    <w:rsid w:val="008D38DA"/>
    <w:rsid w:val="008D6CE6"/>
    <w:rsid w:val="008E674C"/>
    <w:rsid w:val="009029E9"/>
    <w:rsid w:val="00902CC3"/>
    <w:rsid w:val="009360A1"/>
    <w:rsid w:val="00943158"/>
    <w:rsid w:val="009571C2"/>
    <w:rsid w:val="00991837"/>
    <w:rsid w:val="009952A2"/>
    <w:rsid w:val="009C1A6C"/>
    <w:rsid w:val="009C4B67"/>
    <w:rsid w:val="009D3CBE"/>
    <w:rsid w:val="009E7B25"/>
    <w:rsid w:val="009F6667"/>
    <w:rsid w:val="00A05349"/>
    <w:rsid w:val="00A563B1"/>
    <w:rsid w:val="00A70A0F"/>
    <w:rsid w:val="00A7107B"/>
    <w:rsid w:val="00A85A54"/>
    <w:rsid w:val="00AA110C"/>
    <w:rsid w:val="00AB5B31"/>
    <w:rsid w:val="00B00309"/>
    <w:rsid w:val="00B17809"/>
    <w:rsid w:val="00B343E5"/>
    <w:rsid w:val="00B51A09"/>
    <w:rsid w:val="00B53024"/>
    <w:rsid w:val="00B562C2"/>
    <w:rsid w:val="00B765AD"/>
    <w:rsid w:val="00BF4718"/>
    <w:rsid w:val="00C36513"/>
    <w:rsid w:val="00C3691A"/>
    <w:rsid w:val="00C808ED"/>
    <w:rsid w:val="00CB50D3"/>
    <w:rsid w:val="00CC750E"/>
    <w:rsid w:val="00CD4AB8"/>
    <w:rsid w:val="00D050A9"/>
    <w:rsid w:val="00D261ED"/>
    <w:rsid w:val="00D429FC"/>
    <w:rsid w:val="00D93B5A"/>
    <w:rsid w:val="00DD47D8"/>
    <w:rsid w:val="00DE3D16"/>
    <w:rsid w:val="00E02D2F"/>
    <w:rsid w:val="00E05227"/>
    <w:rsid w:val="00E05C4B"/>
    <w:rsid w:val="00E45A14"/>
    <w:rsid w:val="00E623BB"/>
    <w:rsid w:val="00EA0B58"/>
    <w:rsid w:val="00EB15DF"/>
    <w:rsid w:val="00EE1F5E"/>
    <w:rsid w:val="00EE3DEA"/>
    <w:rsid w:val="00F0671F"/>
    <w:rsid w:val="00F52EC0"/>
    <w:rsid w:val="00F567B7"/>
    <w:rsid w:val="00F9281C"/>
    <w:rsid w:val="00F96D15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56D4"/>
  <w15:chartTrackingRefBased/>
  <w15:docId w15:val="{126461C1-776B-43B4-A3EB-4DEF684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96E"/>
  </w:style>
  <w:style w:type="paragraph" w:styleId="Pieddepage">
    <w:name w:val="footer"/>
    <w:basedOn w:val="Normal"/>
    <w:link w:val="PieddepageCar"/>
    <w:uiPriority w:val="99"/>
    <w:unhideWhenUsed/>
    <w:rsid w:val="0044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96E"/>
  </w:style>
  <w:style w:type="paragraph" w:styleId="Textedebulles">
    <w:name w:val="Balloon Text"/>
    <w:basedOn w:val="Normal"/>
    <w:link w:val="TextedebullesCar"/>
    <w:uiPriority w:val="99"/>
    <w:semiHidden/>
    <w:unhideWhenUsed/>
    <w:rsid w:val="008D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Georges</dc:creator>
  <cp:keywords/>
  <dc:description/>
  <cp:lastModifiedBy>jean-philippe georges</cp:lastModifiedBy>
  <cp:revision>4</cp:revision>
  <cp:lastPrinted>2020-07-01T13:36:00Z</cp:lastPrinted>
  <dcterms:created xsi:type="dcterms:W3CDTF">2020-10-24T07:03:00Z</dcterms:created>
  <dcterms:modified xsi:type="dcterms:W3CDTF">2021-01-27T13:47:00Z</dcterms:modified>
</cp:coreProperties>
</file>